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70" w:rsidRPr="00531DA8" w:rsidRDefault="00531DA8" w:rsidP="00750F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31DA8">
        <w:rPr>
          <w:rFonts w:ascii="Times New Roman" w:hAnsi="Times New Roman" w:cs="Times New Roman"/>
          <w:b/>
          <w:sz w:val="36"/>
          <w:szCs w:val="36"/>
        </w:rPr>
        <w:t>Procedury zdawania podręczników</w:t>
      </w:r>
    </w:p>
    <w:p w:rsidR="00CE4D4A" w:rsidRDefault="00CE4D4A" w:rsidP="00531D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50F37" w:rsidRDefault="00750F37" w:rsidP="00531D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31DA8" w:rsidRPr="0063606E" w:rsidRDefault="00531DA8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Nauczyciel bibliotekarz ustala z dyrektorem szkoły i wychowawcą klasy zasady zwrotu książek i podręczników oraz terminy ich oddania do biblioteki szkolnej. </w:t>
      </w:r>
    </w:p>
    <w:p w:rsidR="00531DA8" w:rsidRPr="0063606E" w:rsidRDefault="00531DA8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Zwrot podręczników do biblioteki szkolnej odbywać się będzie w ostatnich tygodniach nauki. Każdy uczeń/rodzic zostanie poinformowany, na którą godzinę ma przybyć do biblioteki, aby uniknąć grupowania się czytelników. </w:t>
      </w:r>
    </w:p>
    <w:p w:rsidR="00531DA8" w:rsidRPr="0063606E" w:rsidRDefault="00531DA8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Wychowawca/Dyrektor szkoły powiadamia uczniów/rodziców przez dziennik elektroniczny lub inne kanały kontaktu o terminach zwrotów książek i podręczników oraz możliwościach ich odkupienia. </w:t>
      </w:r>
    </w:p>
    <w:p w:rsidR="00CE4D4A" w:rsidRPr="0063606E" w:rsidRDefault="008D1E9A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531DA8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 jest zobowiązany do ponownego zapoznania ucznia z </w:t>
      </w:r>
      <w:r w:rsidR="0063606E" w:rsidRPr="0063606E">
        <w:rPr>
          <w:rFonts w:ascii="Times New Roman" w:hAnsi="Times New Roman" w:cs="Times New Roman"/>
          <w:sz w:val="28"/>
          <w:szCs w:val="28"/>
        </w:rPr>
        <w:t>regulaminem korzystania z darmowych podręczników lub materiałów edukacyjnych</w:t>
      </w:r>
      <w:r w:rsidR="0063606E">
        <w:rPr>
          <w:rFonts w:ascii="Times New Roman" w:hAnsi="Times New Roman" w:cs="Times New Roman"/>
          <w:sz w:val="28"/>
          <w:szCs w:val="28"/>
        </w:rPr>
        <w:t xml:space="preserve">, który to znajduje się na stronie internetowej szkoły </w:t>
      </w:r>
      <w:r w:rsid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a w szczególności z </w:t>
      </w:r>
      <w:r w:rsidR="00CE4D4A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>Rozdział</w:t>
      </w:r>
      <w:r w:rsid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>em</w:t>
      </w:r>
      <w:r w:rsidR="00CE4D4A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 </w:t>
      </w:r>
      <w:r w:rsidR="00CE4D4A" w:rsidRPr="0063606E">
        <w:rPr>
          <w:rFonts w:ascii="Times New Roman" w:hAnsi="Times New Roman" w:cs="Times New Roman"/>
          <w:sz w:val="28"/>
          <w:szCs w:val="28"/>
        </w:rPr>
        <w:t>§ 2</w:t>
      </w:r>
      <w:r w:rsidR="0063606E">
        <w:rPr>
          <w:rFonts w:ascii="Times New Roman" w:hAnsi="Times New Roman" w:cs="Times New Roman"/>
          <w:sz w:val="28"/>
          <w:szCs w:val="28"/>
        </w:rPr>
        <w:t xml:space="preserve"> traktującym o u</w:t>
      </w:r>
      <w:r w:rsidR="00750F37">
        <w:rPr>
          <w:rFonts w:ascii="Times New Roman" w:hAnsi="Times New Roman" w:cs="Times New Roman"/>
          <w:sz w:val="28"/>
          <w:szCs w:val="28"/>
        </w:rPr>
        <w:t>szkodzeniu lub zniszczeniu</w:t>
      </w:r>
      <w:r w:rsidR="0063606E" w:rsidRPr="0063606E">
        <w:rPr>
          <w:rFonts w:ascii="Times New Roman" w:hAnsi="Times New Roman" w:cs="Times New Roman"/>
          <w:sz w:val="28"/>
          <w:szCs w:val="28"/>
        </w:rPr>
        <w:t xml:space="preserve"> podręcznika lub materiału edukacyjnego</w:t>
      </w:r>
      <w:r w:rsidR="00CE4D4A" w:rsidRPr="0063606E">
        <w:rPr>
          <w:rFonts w:ascii="Times New Roman" w:hAnsi="Times New Roman" w:cs="Times New Roman"/>
          <w:sz w:val="28"/>
          <w:szCs w:val="28"/>
        </w:rPr>
        <w:t>.</w:t>
      </w:r>
    </w:p>
    <w:p w:rsidR="00531DA8" w:rsidRPr="0063606E" w:rsidRDefault="00CE4D4A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5. Ponadto przypominamy, że uczeń/rodzic ma obowiązek przed </w:t>
      </w:r>
      <w:r w:rsidR="00531DA8"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zwrot</w:t>
      </w:r>
      <w:r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em</w:t>
      </w:r>
      <w:r w:rsidR="00531DA8"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podręczników </w:t>
      </w:r>
      <w:r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przygotować cały komplet, usunąć foliowe okładki</w:t>
      </w:r>
      <w:r w:rsidR="0063606E"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sprawdzić czy książka do języka obcego zawiera płytę, usunąć w bezpieczny sposób zapisane ołówkiem notatki, zwrócić uwagę </w:t>
      </w:r>
      <w:r w:rsidR="00531DA8"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czystość i estetykę książki -wyprostowane pogi</w:t>
      </w:r>
      <w:r w:rsidR="0063606E" w:rsidRPr="00636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ęte kartki, sklejone rozdarcia.</w:t>
      </w:r>
    </w:p>
    <w:p w:rsidR="008D1E9A" w:rsidRPr="0063606E" w:rsidRDefault="00750F37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="00531DA8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książki zniszczone lub zagubione rodzice/opiekunowie prawni są zobowiązani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odkupienia</w:t>
      </w:r>
      <w:r w:rsidR="00531DA8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podręcznika na nową pozycję, zgodnie z </w:t>
      </w:r>
      <w:r w:rsidR="00FB1417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regulaminem</w:t>
      </w:r>
      <w:r w:rsidR="008D1E9A" w:rsidRPr="0063606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31DA8" w:rsidRPr="0063606E" w:rsidRDefault="00531DA8" w:rsidP="00750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531DA8" w:rsidRPr="0063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A8"/>
    <w:rsid w:val="00410A70"/>
    <w:rsid w:val="00531DA8"/>
    <w:rsid w:val="0063606E"/>
    <w:rsid w:val="00750F37"/>
    <w:rsid w:val="008D1E9A"/>
    <w:rsid w:val="00B0560C"/>
    <w:rsid w:val="00BD41C6"/>
    <w:rsid w:val="00CE4D4A"/>
    <w:rsid w:val="00F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5DA2E-9384-45F9-80D3-8D5EBBC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2024-06-03T10:59:00Z</dcterms:created>
  <dcterms:modified xsi:type="dcterms:W3CDTF">2024-06-03T10:59:00Z</dcterms:modified>
</cp:coreProperties>
</file>